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6412" w14:textId="77777777" w:rsidR="00730273" w:rsidRPr="000E6882" w:rsidRDefault="00730273" w:rsidP="008A6B52">
      <w:pPr>
        <w:jc w:val="center"/>
        <w:outlineLvl w:val="0"/>
        <w:rPr>
          <w:rFonts w:ascii="Arial" w:hAnsi="Arial" w:cs="Arial"/>
          <w:b/>
          <w:bCs/>
        </w:rPr>
      </w:pPr>
      <w:r w:rsidRPr="000E6882">
        <w:rPr>
          <w:rFonts w:ascii="Arial" w:hAnsi="Arial" w:cs="Arial"/>
          <w:b/>
          <w:bCs/>
        </w:rPr>
        <w:t>Vessel Under Pressure Supervisor</w:t>
      </w:r>
    </w:p>
    <w:p w14:paraId="47BB08FD" w14:textId="77777777" w:rsidR="00730273" w:rsidRPr="000E6882" w:rsidRDefault="00730273" w:rsidP="008A6B52">
      <w:pPr>
        <w:jc w:val="center"/>
        <w:outlineLvl w:val="0"/>
        <w:rPr>
          <w:rFonts w:ascii="Arial" w:hAnsi="Arial" w:cs="Arial"/>
          <w:b/>
          <w:bCs/>
          <w:smallCaps/>
        </w:rPr>
      </w:pPr>
    </w:p>
    <w:p w14:paraId="6D54B4E3" w14:textId="77777777" w:rsidR="00730273" w:rsidRDefault="00730273" w:rsidP="008338ED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>I, ________________________</w:t>
      </w:r>
      <w:r>
        <w:rPr>
          <w:rFonts w:ascii="Arial" w:hAnsi="Arial" w:cs="Arial"/>
        </w:rPr>
        <w:t>____________________</w:t>
      </w:r>
      <w:r w:rsidRPr="00654B9F">
        <w:rPr>
          <w:rFonts w:ascii="Arial" w:hAnsi="Arial" w:cs="Arial"/>
        </w:rPr>
        <w:t xml:space="preserve">________ have appointed i.t.o </w:t>
      </w:r>
      <w:r>
        <w:rPr>
          <w:rFonts w:ascii="Arial" w:hAnsi="Arial" w:cs="Arial"/>
        </w:rPr>
        <w:t>Section</w:t>
      </w:r>
      <w:r w:rsidRPr="00654B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16(2</w:t>
      </w:r>
      <w:r w:rsidRPr="00654B9F">
        <w:rPr>
          <w:rFonts w:ascii="Arial" w:hAnsi="Arial" w:cs="Arial"/>
        </w:rPr>
        <w:t xml:space="preserve">) </w:t>
      </w:r>
    </w:p>
    <w:p w14:paraId="65AC66A4" w14:textId="77777777" w:rsidR="00730273" w:rsidRDefault="00730273" w:rsidP="008338ED">
      <w:pPr>
        <w:jc w:val="both"/>
        <w:rPr>
          <w:rFonts w:ascii="Arial" w:hAnsi="Arial" w:cs="Arial"/>
        </w:rPr>
      </w:pPr>
    </w:p>
    <w:p w14:paraId="21EA9D49" w14:textId="77777777" w:rsidR="00730273" w:rsidRDefault="00730273" w:rsidP="008338ED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 xml:space="preserve">of the Occupational Health and Safety Act (85 of 1993) as the </w:t>
      </w:r>
      <w:r>
        <w:rPr>
          <w:rFonts w:ascii="Arial" w:hAnsi="Arial" w:cs="Arial"/>
        </w:rPr>
        <w:t>Assistant to CEO</w:t>
      </w:r>
      <w:r w:rsidRPr="00654B9F">
        <w:rPr>
          <w:rFonts w:ascii="Arial" w:hAnsi="Arial" w:cs="Arial"/>
        </w:rPr>
        <w:t xml:space="preserve"> for </w:t>
      </w:r>
    </w:p>
    <w:p w14:paraId="40A0CF17" w14:textId="77777777" w:rsidR="00730273" w:rsidRDefault="00730273" w:rsidP="008338ED">
      <w:pPr>
        <w:jc w:val="both"/>
        <w:rPr>
          <w:rFonts w:ascii="Arial" w:hAnsi="Arial" w:cs="Arial"/>
        </w:rPr>
      </w:pPr>
    </w:p>
    <w:p w14:paraId="74356976" w14:textId="77777777" w:rsidR="00730273" w:rsidRPr="008338ED" w:rsidRDefault="00730273" w:rsidP="008338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  <w:r w:rsidRPr="00654B9F">
        <w:rPr>
          <w:rFonts w:ascii="Arial" w:hAnsi="Arial" w:cs="Arial"/>
        </w:rPr>
        <w:t xml:space="preserve"> hereby appoint you</w:t>
      </w:r>
    </w:p>
    <w:p w14:paraId="401BD857" w14:textId="77777777" w:rsidR="00730273" w:rsidRDefault="00730273" w:rsidP="00654B9F">
      <w:pPr>
        <w:jc w:val="both"/>
        <w:rPr>
          <w:rFonts w:ascii="Arial" w:hAnsi="Arial" w:cs="Arial"/>
          <w:u w:val="single"/>
        </w:rPr>
      </w:pPr>
    </w:p>
    <w:p w14:paraId="074760D8" w14:textId="77777777" w:rsidR="00730273" w:rsidRPr="00654B9F" w:rsidRDefault="00730273" w:rsidP="00654B9F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</w:t>
      </w:r>
      <w:proofErr w:type="gramStart"/>
      <w:r w:rsidRPr="00654B9F">
        <w:rPr>
          <w:rFonts w:ascii="Arial" w:hAnsi="Arial" w:cs="Arial"/>
          <w:u w:val="single"/>
        </w:rPr>
        <w:tab/>
        <w:t xml:space="preserve"> </w:t>
      </w:r>
      <w:r w:rsidRPr="00654B9F">
        <w:rPr>
          <w:rFonts w:ascii="Arial" w:hAnsi="Arial" w:cs="Arial"/>
        </w:rPr>
        <w:t xml:space="preserve"> as</w:t>
      </w:r>
      <w:proofErr w:type="gramEnd"/>
      <w:r w:rsidRPr="00654B9F">
        <w:rPr>
          <w:rFonts w:ascii="Arial" w:hAnsi="Arial" w:cs="Arial"/>
        </w:rPr>
        <w:t xml:space="preserve"> </w:t>
      </w:r>
      <w:r w:rsidRPr="00654B9F">
        <w:rPr>
          <w:rFonts w:ascii="Arial" w:hAnsi="Arial" w:cs="Arial"/>
          <w:b/>
          <w:bCs/>
        </w:rPr>
        <w:t>Vessels Under Pressure Supervisor.</w:t>
      </w:r>
    </w:p>
    <w:p w14:paraId="585AECC6" w14:textId="77777777" w:rsidR="00730273" w:rsidRPr="00654B9F" w:rsidRDefault="00730273" w:rsidP="00654B9F">
      <w:pPr>
        <w:jc w:val="both"/>
        <w:rPr>
          <w:rFonts w:ascii="Arial" w:hAnsi="Arial" w:cs="Arial"/>
        </w:rPr>
      </w:pPr>
    </w:p>
    <w:p w14:paraId="333A4B83" w14:textId="77777777" w:rsidR="00730273" w:rsidRPr="00654B9F" w:rsidRDefault="00730273" w:rsidP="00654B9F">
      <w:pPr>
        <w:jc w:val="both"/>
        <w:rPr>
          <w:rFonts w:ascii="Arial" w:hAnsi="Arial" w:cs="Arial"/>
          <w:b/>
          <w:bCs/>
          <w:u w:val="single"/>
        </w:rPr>
      </w:pPr>
      <w:r w:rsidRPr="00654B9F">
        <w:rPr>
          <w:rFonts w:ascii="Arial" w:hAnsi="Arial" w:cs="Arial"/>
          <w:b/>
          <w:bCs/>
          <w:u w:val="single"/>
        </w:rPr>
        <w:t>For this position you will have the following duty and responsibility:</w:t>
      </w:r>
    </w:p>
    <w:p w14:paraId="5E6FA36D" w14:textId="77777777" w:rsidR="00730273" w:rsidRPr="00654B9F" w:rsidRDefault="00730273" w:rsidP="00654B9F">
      <w:pPr>
        <w:jc w:val="both"/>
        <w:rPr>
          <w:rFonts w:ascii="Arial" w:hAnsi="Arial" w:cs="Arial"/>
          <w:b/>
          <w:bCs/>
        </w:rPr>
      </w:pPr>
    </w:p>
    <w:p w14:paraId="7BDD6755" w14:textId="77777777" w:rsidR="00730273" w:rsidRDefault="00730273" w:rsidP="008338ED">
      <w:pPr>
        <w:numPr>
          <w:ilvl w:val="0"/>
          <w:numId w:val="4"/>
        </w:numPr>
        <w:tabs>
          <w:tab w:val="clear" w:pos="360"/>
          <w:tab w:val="num" w:pos="567"/>
        </w:tabs>
        <w:rPr>
          <w:rFonts w:ascii="Arial" w:hAnsi="Arial" w:cs="Arial"/>
        </w:rPr>
      </w:pPr>
      <w:r w:rsidRPr="00654B9F">
        <w:rPr>
          <w:rFonts w:ascii="Arial" w:hAnsi="Arial" w:cs="Arial"/>
        </w:rPr>
        <w:t>Ensure that you are familiar with the legal requirements of Pressure Regulations 11.</w:t>
      </w:r>
    </w:p>
    <w:p w14:paraId="77D226CE" w14:textId="77777777" w:rsidR="00730273" w:rsidRPr="00654B9F" w:rsidRDefault="00730273" w:rsidP="008338ED">
      <w:pPr>
        <w:ind w:left="360"/>
        <w:rPr>
          <w:rFonts w:ascii="Arial" w:hAnsi="Arial" w:cs="Arial"/>
        </w:rPr>
      </w:pPr>
    </w:p>
    <w:p w14:paraId="5427A1A6" w14:textId="77777777" w:rsidR="00730273" w:rsidRDefault="00730273" w:rsidP="008338ED">
      <w:pPr>
        <w:numPr>
          <w:ilvl w:val="0"/>
          <w:numId w:val="4"/>
        </w:numPr>
        <w:tabs>
          <w:tab w:val="clear" w:pos="360"/>
          <w:tab w:val="num" w:pos="567"/>
        </w:tabs>
        <w:rPr>
          <w:rFonts w:ascii="Arial" w:hAnsi="Arial" w:cs="Arial"/>
        </w:rPr>
      </w:pPr>
      <w:r w:rsidRPr="00654B9F">
        <w:rPr>
          <w:rFonts w:ascii="Arial" w:hAnsi="Arial" w:cs="Arial"/>
        </w:rPr>
        <w:t>Ensure that all boilers are examined and tested at intervals of less than 36 months.</w:t>
      </w:r>
    </w:p>
    <w:p w14:paraId="0F713E0A" w14:textId="77777777" w:rsidR="00730273" w:rsidRDefault="00730273" w:rsidP="008338ED">
      <w:pPr>
        <w:pStyle w:val="ListParagraph"/>
        <w:rPr>
          <w:rFonts w:ascii="Arial" w:hAnsi="Arial" w:cs="Arial"/>
        </w:rPr>
      </w:pPr>
    </w:p>
    <w:p w14:paraId="0665CC38" w14:textId="77777777" w:rsidR="00730273" w:rsidRPr="00654B9F" w:rsidRDefault="00730273" w:rsidP="008338ED">
      <w:pPr>
        <w:numPr>
          <w:ilvl w:val="0"/>
          <w:numId w:val="4"/>
        </w:numPr>
        <w:tabs>
          <w:tab w:val="clear" w:pos="360"/>
          <w:tab w:val="num" w:pos="567"/>
        </w:tabs>
        <w:rPr>
          <w:rFonts w:ascii="Arial" w:hAnsi="Arial" w:cs="Arial"/>
        </w:rPr>
      </w:pPr>
      <w:r w:rsidRPr="00654B9F">
        <w:rPr>
          <w:rFonts w:ascii="Arial" w:hAnsi="Arial" w:cs="Arial"/>
        </w:rPr>
        <w:t>All results of inspections to be recorded in a register.</w:t>
      </w:r>
    </w:p>
    <w:p w14:paraId="0A5837DF" w14:textId="77777777" w:rsidR="00730273" w:rsidRPr="00654B9F" w:rsidRDefault="00730273" w:rsidP="00654B9F">
      <w:pPr>
        <w:rPr>
          <w:rFonts w:ascii="Arial" w:hAnsi="Arial" w:cs="Arial"/>
        </w:rPr>
      </w:pPr>
    </w:p>
    <w:p w14:paraId="756409F9" w14:textId="77777777" w:rsidR="00730273" w:rsidRPr="00654B9F" w:rsidRDefault="00730273" w:rsidP="00654B9F">
      <w:pPr>
        <w:rPr>
          <w:rFonts w:ascii="Arial" w:hAnsi="Arial" w:cs="Arial"/>
        </w:rPr>
      </w:pPr>
    </w:p>
    <w:p w14:paraId="19DF9CDB" w14:textId="77777777" w:rsidR="00730273" w:rsidRPr="00654B9F" w:rsidRDefault="00730273" w:rsidP="00654B9F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 xml:space="preserve">This appointment will be valid from </w:t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</w:t>
      </w:r>
      <w:r w:rsidRPr="00654B9F">
        <w:rPr>
          <w:rFonts w:ascii="Arial" w:hAnsi="Arial" w:cs="Arial"/>
          <w:u w:val="single"/>
        </w:rPr>
        <w:tab/>
      </w:r>
      <w:r w:rsidRPr="00654B9F">
        <w:rPr>
          <w:rFonts w:ascii="Arial" w:hAnsi="Arial" w:cs="Arial"/>
        </w:rPr>
        <w:t>until______________</w:t>
      </w:r>
      <w:r>
        <w:rPr>
          <w:rFonts w:ascii="Arial" w:hAnsi="Arial" w:cs="Arial"/>
        </w:rPr>
        <w:t>___________</w:t>
      </w:r>
    </w:p>
    <w:p w14:paraId="329139BA" w14:textId="77777777" w:rsidR="00730273" w:rsidRPr="00654B9F" w:rsidRDefault="00730273" w:rsidP="00654B9F">
      <w:pPr>
        <w:jc w:val="both"/>
        <w:rPr>
          <w:rFonts w:ascii="Arial" w:hAnsi="Arial" w:cs="Arial"/>
        </w:rPr>
      </w:pPr>
    </w:p>
    <w:p w14:paraId="086068F1" w14:textId="77777777" w:rsidR="00730273" w:rsidRPr="00654B9F" w:rsidRDefault="00730273" w:rsidP="00654B9F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>Your area of responsibility will be: ________________________________</w:t>
      </w:r>
      <w:r>
        <w:rPr>
          <w:rFonts w:ascii="Arial" w:hAnsi="Arial" w:cs="Arial"/>
        </w:rPr>
        <w:t>______________________</w:t>
      </w:r>
    </w:p>
    <w:p w14:paraId="75A6AD41" w14:textId="77777777" w:rsidR="00730273" w:rsidRPr="00654B9F" w:rsidRDefault="00730273" w:rsidP="00654B9F">
      <w:pPr>
        <w:jc w:val="both"/>
        <w:rPr>
          <w:rFonts w:ascii="Arial" w:hAnsi="Arial" w:cs="Arial"/>
        </w:rPr>
      </w:pPr>
    </w:p>
    <w:p w14:paraId="1651904D" w14:textId="77777777" w:rsidR="00730273" w:rsidRPr="00654B9F" w:rsidRDefault="00730273" w:rsidP="00654B9F">
      <w:pPr>
        <w:jc w:val="both"/>
        <w:rPr>
          <w:rFonts w:ascii="Arial" w:hAnsi="Arial" w:cs="Arial"/>
          <w:u w:val="single"/>
        </w:rPr>
      </w:pPr>
      <w:r w:rsidRPr="00654B9F">
        <w:rPr>
          <w:rFonts w:ascii="Arial" w:hAnsi="Arial" w:cs="Arial"/>
        </w:rPr>
        <w:t>In this you will report to: ________________________________________</w:t>
      </w:r>
      <w:r>
        <w:rPr>
          <w:rFonts w:ascii="Arial" w:hAnsi="Arial" w:cs="Arial"/>
        </w:rPr>
        <w:t>______________________</w:t>
      </w:r>
    </w:p>
    <w:p w14:paraId="52198CD9" w14:textId="77777777" w:rsidR="00730273" w:rsidRPr="00654B9F" w:rsidRDefault="00730273" w:rsidP="00654B9F">
      <w:pPr>
        <w:jc w:val="both"/>
        <w:rPr>
          <w:rFonts w:ascii="Arial" w:hAnsi="Arial" w:cs="Arial"/>
          <w:u w:val="single"/>
        </w:rPr>
      </w:pPr>
    </w:p>
    <w:p w14:paraId="393D477C" w14:textId="77777777" w:rsidR="00730273" w:rsidRPr="00654B9F" w:rsidRDefault="00730273" w:rsidP="00654B9F">
      <w:pPr>
        <w:jc w:val="both"/>
        <w:rPr>
          <w:rFonts w:ascii="Arial" w:hAnsi="Arial" w:cs="Arial"/>
          <w:u w:val="single"/>
        </w:rPr>
      </w:pPr>
    </w:p>
    <w:p w14:paraId="7EEC340A" w14:textId="77777777" w:rsidR="00730273" w:rsidRPr="00654B9F" w:rsidRDefault="00730273" w:rsidP="00654B9F">
      <w:pPr>
        <w:jc w:val="both"/>
        <w:rPr>
          <w:rFonts w:ascii="Arial" w:hAnsi="Arial" w:cs="Arial"/>
        </w:rPr>
      </w:pPr>
    </w:p>
    <w:p w14:paraId="46955539" w14:textId="77777777" w:rsidR="00730273" w:rsidRPr="00654B9F" w:rsidRDefault="00730273" w:rsidP="00654B9F">
      <w:pPr>
        <w:jc w:val="both"/>
        <w:rPr>
          <w:rFonts w:ascii="Arial" w:hAnsi="Arial" w:cs="Arial"/>
        </w:rPr>
      </w:pPr>
      <w:r w:rsidRPr="00654B9F">
        <w:rPr>
          <w:rFonts w:ascii="Arial" w:hAnsi="Arial" w:cs="Arial"/>
        </w:rPr>
        <w:t xml:space="preserve">________________________                                 </w:t>
      </w:r>
      <w:r w:rsidRPr="00654B9F">
        <w:rPr>
          <w:rFonts w:ascii="Arial" w:hAnsi="Arial" w:cs="Arial"/>
        </w:rPr>
        <w:tab/>
      </w:r>
      <w:r w:rsidRPr="00654B9F">
        <w:rPr>
          <w:rFonts w:ascii="Arial" w:hAnsi="Arial" w:cs="Arial"/>
        </w:rPr>
        <w:tab/>
      </w:r>
      <w:r w:rsidRPr="00654B9F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654B9F">
        <w:rPr>
          <w:rFonts w:ascii="Arial" w:hAnsi="Arial" w:cs="Arial"/>
        </w:rPr>
        <w:t>_________________</w:t>
      </w:r>
    </w:p>
    <w:p w14:paraId="69F353A1" w14:textId="77777777" w:rsidR="00730273" w:rsidRPr="00654B9F" w:rsidRDefault="00730273" w:rsidP="00654B9F">
      <w:pPr>
        <w:jc w:val="both"/>
        <w:rPr>
          <w:rFonts w:ascii="Arial" w:hAnsi="Arial" w:cs="Arial"/>
          <w:b/>
          <w:bCs/>
        </w:rPr>
      </w:pPr>
      <w:r w:rsidRPr="00654B9F">
        <w:rPr>
          <w:rFonts w:ascii="Arial" w:hAnsi="Arial" w:cs="Arial"/>
          <w:b/>
          <w:bCs/>
        </w:rPr>
        <w:t>Signature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54B9F">
        <w:rPr>
          <w:rFonts w:ascii="Arial" w:hAnsi="Arial" w:cs="Arial"/>
          <w:b/>
          <w:bCs/>
        </w:rPr>
        <w:tab/>
      </w:r>
      <w:r w:rsidRPr="00654B9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54B9F">
        <w:rPr>
          <w:rFonts w:ascii="Arial" w:hAnsi="Arial" w:cs="Arial"/>
          <w:b/>
          <w:bCs/>
        </w:rPr>
        <w:t>Date</w:t>
      </w:r>
    </w:p>
    <w:p w14:paraId="36DC4538" w14:textId="77777777" w:rsidR="00730273" w:rsidRPr="00654B9F" w:rsidRDefault="00730273" w:rsidP="00654B9F">
      <w:pPr>
        <w:jc w:val="both"/>
        <w:rPr>
          <w:rFonts w:ascii="Arial" w:hAnsi="Arial" w:cs="Arial"/>
          <w:b/>
          <w:bCs/>
        </w:rPr>
      </w:pPr>
    </w:p>
    <w:p w14:paraId="3B58473E" w14:textId="77777777" w:rsidR="00730273" w:rsidRPr="00654B9F" w:rsidRDefault="00730273" w:rsidP="0024113A">
      <w:pPr>
        <w:jc w:val="both"/>
        <w:rPr>
          <w:rFonts w:ascii="Arial" w:hAnsi="Arial" w:cs="Arial"/>
        </w:rPr>
      </w:pPr>
    </w:p>
    <w:p w14:paraId="44B1DD74" w14:textId="77777777" w:rsidR="00730273" w:rsidRPr="005B1BA3" w:rsidRDefault="00730273" w:rsidP="0024113A">
      <w:pPr>
        <w:jc w:val="both"/>
        <w:rPr>
          <w:rFonts w:ascii="Arial" w:hAnsi="Arial" w:cs="Arial"/>
        </w:rPr>
      </w:pPr>
      <w:r w:rsidRPr="005B1BA3">
        <w:rPr>
          <w:rFonts w:ascii="Arial" w:hAnsi="Arial" w:cs="Arial"/>
        </w:rPr>
        <w:t>Please confirm your acceptance of this appointment by completing the following:</w:t>
      </w:r>
    </w:p>
    <w:p w14:paraId="7689935D" w14:textId="77777777" w:rsidR="00730273" w:rsidRDefault="00730273" w:rsidP="0024113A">
      <w:pPr>
        <w:pStyle w:val="Heading2"/>
        <w:rPr>
          <w:sz w:val="22"/>
          <w:szCs w:val="22"/>
          <w:u w:val="single"/>
        </w:rPr>
      </w:pPr>
    </w:p>
    <w:p w14:paraId="16E74A07" w14:textId="77777777" w:rsidR="00730273" w:rsidRPr="008338ED" w:rsidRDefault="00730273" w:rsidP="0024113A">
      <w:pPr>
        <w:pStyle w:val="Heading2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Acceptance</w:t>
      </w:r>
    </w:p>
    <w:p w14:paraId="420FB01B" w14:textId="77777777" w:rsidR="00730273" w:rsidRPr="00943B36" w:rsidRDefault="00730273" w:rsidP="0024113A">
      <w:pPr>
        <w:jc w:val="both"/>
        <w:rPr>
          <w:rFonts w:ascii="Arial" w:hAnsi="Arial" w:cs="Arial"/>
        </w:rPr>
      </w:pPr>
    </w:p>
    <w:p w14:paraId="6EE3D32C" w14:textId="77777777" w:rsidR="00730273" w:rsidRPr="00943B36" w:rsidRDefault="00730273" w:rsidP="0024113A">
      <w:pPr>
        <w:jc w:val="both"/>
        <w:rPr>
          <w:rFonts w:ascii="Arial" w:hAnsi="Arial" w:cs="Arial"/>
        </w:rPr>
      </w:pPr>
    </w:p>
    <w:p w14:paraId="3529373F" w14:textId="77777777" w:rsidR="00730273" w:rsidRPr="00F92AC4" w:rsidRDefault="00730273" w:rsidP="0024113A">
      <w:pPr>
        <w:jc w:val="both"/>
        <w:rPr>
          <w:rFonts w:ascii="Arial" w:hAnsi="Arial" w:cs="Arial"/>
        </w:rPr>
      </w:pPr>
      <w:r w:rsidRPr="00F92AC4">
        <w:rPr>
          <w:rFonts w:ascii="Arial" w:hAnsi="Arial" w:cs="Arial"/>
        </w:rPr>
        <w:t>I, _______________________________________________ understand the implications of this appointment as detailed above and confirm my acceptance.</w:t>
      </w:r>
    </w:p>
    <w:p w14:paraId="093933E5" w14:textId="77777777" w:rsidR="00730273" w:rsidRPr="00F92AC4" w:rsidRDefault="00730273" w:rsidP="0024113A">
      <w:pPr>
        <w:jc w:val="both"/>
        <w:rPr>
          <w:rFonts w:ascii="Arial" w:hAnsi="Arial" w:cs="Arial"/>
        </w:rPr>
      </w:pPr>
    </w:p>
    <w:p w14:paraId="7288A105" w14:textId="77777777" w:rsidR="00730273" w:rsidRPr="00F92AC4" w:rsidRDefault="00730273" w:rsidP="0024113A">
      <w:pPr>
        <w:jc w:val="both"/>
        <w:rPr>
          <w:rFonts w:ascii="Arial" w:hAnsi="Arial" w:cs="Arial"/>
        </w:rPr>
      </w:pPr>
    </w:p>
    <w:p w14:paraId="7E962BEE" w14:textId="77777777" w:rsidR="00730273" w:rsidRPr="00F92AC4" w:rsidRDefault="00730273" w:rsidP="0024113A">
      <w:pPr>
        <w:jc w:val="both"/>
        <w:rPr>
          <w:rFonts w:ascii="Arial" w:hAnsi="Arial" w:cs="Arial"/>
        </w:rPr>
      </w:pPr>
      <w:r w:rsidRPr="00F92AC4">
        <w:rPr>
          <w:rFonts w:ascii="Arial" w:hAnsi="Arial" w:cs="Arial"/>
        </w:rPr>
        <w:t xml:space="preserve">________________________                                 </w:t>
      </w:r>
      <w:r w:rsidRPr="00F92AC4">
        <w:rPr>
          <w:rFonts w:ascii="Arial" w:hAnsi="Arial" w:cs="Arial"/>
        </w:rPr>
        <w:tab/>
      </w:r>
      <w:r w:rsidRPr="00F92AC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</w:t>
      </w:r>
      <w:r w:rsidRPr="00F92AC4">
        <w:rPr>
          <w:rFonts w:ascii="Arial" w:hAnsi="Arial" w:cs="Arial"/>
        </w:rPr>
        <w:t>_________________</w:t>
      </w:r>
    </w:p>
    <w:p w14:paraId="6220580C" w14:textId="77777777" w:rsidR="00730273" w:rsidRPr="00F92AC4" w:rsidRDefault="00730273" w:rsidP="0024113A">
      <w:pPr>
        <w:jc w:val="both"/>
        <w:rPr>
          <w:rFonts w:ascii="Arial" w:hAnsi="Arial" w:cs="Arial"/>
        </w:rPr>
      </w:pPr>
      <w:r w:rsidRPr="00F92AC4">
        <w:rPr>
          <w:rFonts w:ascii="Arial" w:hAnsi="Arial" w:cs="Arial"/>
          <w:b/>
          <w:bCs/>
        </w:rPr>
        <w:t xml:space="preserve">Signature of Appointee                                             </w:t>
      </w:r>
      <w:r w:rsidRPr="00F92AC4">
        <w:rPr>
          <w:rFonts w:ascii="Arial" w:hAnsi="Arial" w:cs="Arial"/>
          <w:b/>
          <w:bCs/>
        </w:rPr>
        <w:tab/>
      </w:r>
      <w:r w:rsidRPr="00F92AC4">
        <w:rPr>
          <w:rFonts w:ascii="Arial" w:hAnsi="Arial" w:cs="Arial"/>
          <w:b/>
          <w:bCs/>
        </w:rPr>
        <w:tab/>
      </w:r>
      <w:r w:rsidRPr="00F92AC4">
        <w:rPr>
          <w:rFonts w:ascii="Arial" w:hAnsi="Arial" w:cs="Arial"/>
          <w:b/>
          <w:bCs/>
        </w:rPr>
        <w:tab/>
        <w:t>Date</w:t>
      </w:r>
    </w:p>
    <w:sectPr w:rsidR="00730273" w:rsidRPr="00F92AC4" w:rsidSect="00833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426" w:footer="5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AB47" w14:textId="77777777" w:rsidR="0030187F" w:rsidRDefault="0030187F">
      <w:r>
        <w:separator/>
      </w:r>
    </w:p>
  </w:endnote>
  <w:endnote w:type="continuationSeparator" w:id="0">
    <w:p w14:paraId="3F0559CA" w14:textId="77777777" w:rsidR="0030187F" w:rsidRDefault="0030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7DBB" w14:textId="77777777" w:rsidR="00F2397F" w:rsidRDefault="00F23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50FC" w14:textId="77777777" w:rsidR="00730273" w:rsidRDefault="00730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EC7C" w14:textId="77777777" w:rsidR="00F2397F" w:rsidRDefault="00F23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57E4" w14:textId="77777777" w:rsidR="0030187F" w:rsidRDefault="0030187F">
      <w:r>
        <w:separator/>
      </w:r>
    </w:p>
  </w:footnote>
  <w:footnote w:type="continuationSeparator" w:id="0">
    <w:p w14:paraId="341AD69B" w14:textId="77777777" w:rsidR="0030187F" w:rsidRDefault="0030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3C30" w14:textId="77777777" w:rsidR="00F2397F" w:rsidRDefault="00F23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571"/>
      <w:tblW w:w="10000" w:type="dxa"/>
      <w:jc w:val="center"/>
      <w:tblLayout w:type="fixed"/>
      <w:tblLook w:val="0000" w:firstRow="0" w:lastRow="0" w:firstColumn="0" w:lastColumn="0" w:noHBand="0" w:noVBand="0"/>
    </w:tblPr>
    <w:tblGrid>
      <w:gridCol w:w="2253"/>
      <w:gridCol w:w="4002"/>
      <w:gridCol w:w="3745"/>
    </w:tblGrid>
    <w:tr w:rsidR="00F2397F" w:rsidRPr="00F2397F" w14:paraId="33E9952D" w14:textId="77777777" w:rsidTr="00F2631D">
      <w:trPr>
        <w:trHeight w:val="1199"/>
        <w:jc w:val="center"/>
      </w:trPr>
      <w:tc>
        <w:tcPr>
          <w:tcW w:w="22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94E3CF1" w14:textId="77777777" w:rsidR="00F2397F" w:rsidRPr="00F2397F" w:rsidRDefault="00F2397F" w:rsidP="00F2397F">
          <w:pPr>
            <w:widowControl w:val="0"/>
            <w:rPr>
              <w:rFonts w:ascii="Arial" w:hAnsi="Arial" w:cs="Arial"/>
              <w:noProof/>
              <w:sz w:val="20"/>
              <w:szCs w:val="24"/>
              <w:lang w:val="en-GB"/>
            </w:rPr>
          </w:pPr>
          <w:r w:rsidRPr="00F2397F">
            <w:rPr>
              <w:rFonts w:ascii="Book Antiqua" w:hAnsi="Book Antiqua" w:cs="Times New Roman"/>
              <w:noProof/>
              <w:sz w:val="20"/>
              <w:szCs w:val="24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30CB2D2" wp14:editId="3934E31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9525</wp:posOffset>
                    </wp:positionV>
                    <wp:extent cx="1461770" cy="308610"/>
                    <wp:effectExtent l="0" t="0" r="0" b="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461770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ABC145" w14:textId="77777777" w:rsidR="00F2397F" w:rsidRPr="00D1450B" w:rsidRDefault="00F2397F" w:rsidP="00F2397F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="Calibri" w:cstheme="minorBidi"/>
                                    <w:bCs/>
                                    <w:color w:val="4BACC6" w:themeColor="accent5"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</w:txbxContent>
                          </wps:txbx>
                          <wps:bodyPr wrap="square" lIns="91440" tIns="45720" rIns="91440" bIns="45720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0CB2D2" id="Rectangle 2" o:spid="_x0000_s1026" style="position:absolute;margin-left:-5.4pt;margin-top:.75pt;width:115.1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" filled="f" stroked="f">
                    <v:textbox style="mso-fit-shape-to-text:t">
                      <w:txbxContent>
                        <w:p w14:paraId="11ABC145" w14:textId="77777777" w:rsidR="00F2397F" w:rsidRPr="00D1450B" w:rsidRDefault="00F2397F" w:rsidP="00F2397F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bCs/>
                              <w:color w:val="4BACC6" w:themeColor="accent5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198493F6" w14:textId="1BD6C29F" w:rsidR="00F2397F" w:rsidRPr="00F2397F" w:rsidRDefault="00F2397F" w:rsidP="00F2397F">
          <w:pPr>
            <w:jc w:val="center"/>
            <w:rPr>
              <w:rFonts w:ascii="Arial" w:hAnsi="Arial" w:cs="Arial"/>
              <w:sz w:val="20"/>
              <w:szCs w:val="24"/>
              <w:lang w:val="en-GB"/>
            </w:rPr>
          </w:pPr>
        </w:p>
        <w:p w14:paraId="0E2D16DE" w14:textId="642C5895" w:rsidR="00F2397F" w:rsidRPr="00F2397F" w:rsidRDefault="00F615A1" w:rsidP="00F2397F">
          <w:pPr>
            <w:jc w:val="center"/>
            <w:rPr>
              <w:rFonts w:ascii="Arial" w:hAnsi="Arial" w:cs="Arial"/>
              <w:sz w:val="20"/>
              <w:szCs w:val="24"/>
              <w:lang w:val="en-GB"/>
            </w:rPr>
          </w:pPr>
          <w:r>
            <w:rPr>
              <w:rFonts w:ascii="Arial" w:hAnsi="Arial" w:cs="Arial"/>
              <w:noProof/>
              <w:sz w:val="20"/>
              <w:szCs w:val="24"/>
              <w:lang w:val="en-GB"/>
            </w:rPr>
            <w:drawing>
              <wp:inline distT="0" distB="0" distL="0" distR="0" wp14:anchorId="34E9C2A1" wp14:editId="2E9D50AA">
                <wp:extent cx="1292225" cy="670560"/>
                <wp:effectExtent l="0" t="0" r="3175" b="0"/>
                <wp:docPr id="23280946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72D2F599" w14:textId="77777777" w:rsidR="00F2397F" w:rsidRPr="00F2397F" w:rsidRDefault="00F2397F" w:rsidP="00F2397F">
          <w:pPr>
            <w:jc w:val="center"/>
            <w:rPr>
              <w:rFonts w:ascii="Arial" w:hAnsi="Arial" w:cs="Arial"/>
              <w:lang w:val="en-GB"/>
            </w:rPr>
          </w:pPr>
        </w:p>
        <w:p w14:paraId="2224DC34" w14:textId="77777777" w:rsidR="00F2397F" w:rsidRPr="00F2397F" w:rsidRDefault="00F2397F" w:rsidP="00F2397F">
          <w:pPr>
            <w:jc w:val="center"/>
            <w:rPr>
              <w:rFonts w:cs="Arial"/>
              <w:b/>
              <w:smallCaps/>
              <w:lang w:val="en-GB"/>
            </w:rPr>
          </w:pPr>
          <w:r w:rsidRPr="00F2397F">
            <w:rPr>
              <w:rFonts w:cs="Arial"/>
              <w:b/>
              <w:smallCaps/>
              <w:lang w:val="en-GB"/>
            </w:rPr>
            <w:t>SAFETY HEALTH AND ENVIRONMENTAL</w:t>
          </w:r>
        </w:p>
        <w:p w14:paraId="7B2086D6" w14:textId="77777777" w:rsidR="00F2397F" w:rsidRPr="00F2397F" w:rsidRDefault="00F2397F" w:rsidP="00F2397F">
          <w:pPr>
            <w:jc w:val="center"/>
            <w:rPr>
              <w:rFonts w:cs="Arial"/>
              <w:b/>
              <w:smallCaps/>
              <w:lang w:val="en-GB"/>
            </w:rPr>
          </w:pPr>
          <w:r w:rsidRPr="00F2397F">
            <w:rPr>
              <w:rFonts w:cs="Arial"/>
              <w:b/>
              <w:smallCaps/>
              <w:lang w:val="en-GB"/>
            </w:rPr>
            <w:t>MANAGEMENT SYSTEM</w:t>
          </w:r>
        </w:p>
        <w:p w14:paraId="29E1B8AE" w14:textId="1381E117" w:rsidR="00F2397F" w:rsidRPr="00F2397F" w:rsidRDefault="00F2397F" w:rsidP="00F2397F">
          <w:pPr>
            <w:jc w:val="center"/>
            <w:rPr>
              <w:rFonts w:ascii="Arial" w:hAnsi="Arial" w:cs="Arial"/>
              <w:sz w:val="20"/>
              <w:szCs w:val="24"/>
              <w:lang w:val="en-GB"/>
            </w:rPr>
          </w:pPr>
          <w:r w:rsidRPr="00F2397F">
            <w:rPr>
              <w:rFonts w:cs="Arial"/>
              <w:b/>
              <w:lang w:val="en-GB"/>
            </w:rPr>
            <w:t>(Doc No. SHE/</w:t>
          </w:r>
          <w:r w:rsidRPr="00F2397F">
            <w:rPr>
              <w:rFonts w:cs="Arial"/>
              <w:b/>
              <w:color w:val="000000"/>
              <w:lang w:val="en-GB"/>
            </w:rPr>
            <w:t>APP- 008.</w:t>
          </w:r>
          <w:r>
            <w:rPr>
              <w:rFonts w:cs="Arial"/>
              <w:b/>
              <w:color w:val="000000"/>
              <w:lang w:val="en-GB"/>
            </w:rPr>
            <w:t>22</w:t>
          </w:r>
          <w:r w:rsidRPr="00F2397F">
            <w:rPr>
              <w:rFonts w:cs="Arial"/>
              <w:b/>
              <w:lang w:val="en-GB"/>
            </w:rPr>
            <w:t>)</w:t>
          </w:r>
        </w:p>
      </w:tc>
      <w:tc>
        <w:tcPr>
          <w:tcW w:w="3745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5376A548" w14:textId="77777777" w:rsidR="00F2397F" w:rsidRPr="00F2397F" w:rsidRDefault="00F2397F" w:rsidP="00F2397F">
          <w:pPr>
            <w:keepNext/>
            <w:spacing w:before="120"/>
            <w:outlineLvl w:val="0"/>
            <w:rPr>
              <w:rFonts w:cs="Arial"/>
              <w:lang w:val="en-GB"/>
            </w:rPr>
          </w:pPr>
          <w:r w:rsidRPr="00F2397F">
            <w:rPr>
              <w:rFonts w:cs="Arial"/>
              <w:lang w:val="en-GB"/>
            </w:rPr>
            <w:t>Effective Date: 1 February 2025</w:t>
          </w:r>
        </w:p>
        <w:p w14:paraId="09AF8C3B" w14:textId="77777777" w:rsidR="00F2397F" w:rsidRPr="00F2397F" w:rsidRDefault="00F2397F" w:rsidP="00F2397F">
          <w:pPr>
            <w:rPr>
              <w:rFonts w:cs="Arial"/>
              <w:lang w:val="en-GB"/>
            </w:rPr>
          </w:pPr>
          <w:r w:rsidRPr="00F2397F">
            <w:rPr>
              <w:rFonts w:cs="Arial"/>
              <w:lang w:val="en-GB"/>
            </w:rPr>
            <w:t>Revision No. 0</w:t>
          </w:r>
        </w:p>
        <w:p w14:paraId="2EA37B71" w14:textId="77777777" w:rsidR="00F2397F" w:rsidRPr="00F2397F" w:rsidRDefault="00F2397F" w:rsidP="00F2397F">
          <w:pPr>
            <w:rPr>
              <w:rFonts w:cs="Arial"/>
              <w:lang w:val="en-GB"/>
            </w:rPr>
          </w:pPr>
          <w:r w:rsidRPr="00F2397F">
            <w:rPr>
              <w:rFonts w:cs="Arial"/>
              <w:lang w:val="en-GB"/>
            </w:rPr>
            <w:t>Date Reviewed: -</w:t>
          </w:r>
        </w:p>
        <w:p w14:paraId="50C366E1" w14:textId="77777777" w:rsidR="00F2397F" w:rsidRPr="00F2397F" w:rsidRDefault="00F2397F" w:rsidP="00F2397F">
          <w:pPr>
            <w:tabs>
              <w:tab w:val="center" w:pos="4153"/>
              <w:tab w:val="right" w:pos="8306"/>
            </w:tabs>
            <w:rPr>
              <w:rFonts w:cs="Times New Roman"/>
              <w:spacing w:val="-5"/>
              <w:lang w:val="en-GB"/>
            </w:rPr>
          </w:pPr>
          <w:r w:rsidRPr="00F2397F">
            <w:rPr>
              <w:rFonts w:cs="Arial"/>
              <w:spacing w:val="-5"/>
              <w:lang w:val="en-GB"/>
            </w:rPr>
            <w:t xml:space="preserve">Page: - </w:t>
          </w:r>
          <w:r w:rsidRPr="00F2397F">
            <w:rPr>
              <w:rFonts w:cs="Times New Roman"/>
              <w:spacing w:val="-5"/>
              <w:lang w:val="en-GB"/>
            </w:rPr>
            <w:t xml:space="preserve">Page </w:t>
          </w:r>
          <w:r w:rsidRPr="00F2397F">
            <w:rPr>
              <w:rFonts w:cs="Times New Roman"/>
              <w:spacing w:val="-5"/>
              <w:lang w:val="en-GB"/>
            </w:rPr>
            <w:fldChar w:fldCharType="begin"/>
          </w:r>
          <w:r w:rsidRPr="00F2397F">
            <w:rPr>
              <w:rFonts w:cs="Times New Roman"/>
              <w:spacing w:val="-5"/>
              <w:lang w:val="en-GB"/>
            </w:rPr>
            <w:instrText xml:space="preserve"> PAGE  \* Arabic  \* MERGEFORMAT </w:instrText>
          </w:r>
          <w:r w:rsidRPr="00F2397F">
            <w:rPr>
              <w:rFonts w:cs="Times New Roman"/>
              <w:spacing w:val="-5"/>
              <w:lang w:val="en-GB"/>
            </w:rPr>
            <w:fldChar w:fldCharType="separate"/>
          </w:r>
          <w:r w:rsidRPr="00F2397F">
            <w:rPr>
              <w:rFonts w:cs="Times New Roman"/>
              <w:spacing w:val="-5"/>
              <w:lang w:val="en-GB"/>
            </w:rPr>
            <w:t>1</w:t>
          </w:r>
          <w:r w:rsidRPr="00F2397F">
            <w:rPr>
              <w:rFonts w:cs="Times New Roman"/>
              <w:spacing w:val="-5"/>
              <w:lang w:val="en-GB"/>
            </w:rPr>
            <w:fldChar w:fldCharType="end"/>
          </w:r>
          <w:r w:rsidRPr="00F2397F">
            <w:rPr>
              <w:rFonts w:cs="Times New Roman"/>
              <w:spacing w:val="-5"/>
              <w:lang w:val="en-GB"/>
            </w:rPr>
            <w:t xml:space="preserve"> of </w:t>
          </w:r>
          <w:r w:rsidRPr="00F2397F">
            <w:rPr>
              <w:rFonts w:cs="Times New Roman"/>
              <w:spacing w:val="-5"/>
              <w:lang w:val="en-GB"/>
            </w:rPr>
            <w:fldChar w:fldCharType="begin"/>
          </w:r>
          <w:r w:rsidRPr="00F2397F">
            <w:rPr>
              <w:rFonts w:cs="Times New Roman"/>
              <w:spacing w:val="-5"/>
              <w:lang w:val="en-GB"/>
            </w:rPr>
            <w:instrText xml:space="preserve"> NUMPAGES  \* Arabic  \* MERGEFORMAT </w:instrText>
          </w:r>
          <w:r w:rsidRPr="00F2397F">
            <w:rPr>
              <w:rFonts w:cs="Times New Roman"/>
              <w:spacing w:val="-5"/>
              <w:lang w:val="en-GB"/>
            </w:rPr>
            <w:fldChar w:fldCharType="separate"/>
          </w:r>
          <w:r w:rsidRPr="00F2397F">
            <w:rPr>
              <w:rFonts w:cs="Times New Roman"/>
              <w:spacing w:val="-5"/>
              <w:lang w:val="en-GB"/>
            </w:rPr>
            <w:t>12</w:t>
          </w:r>
          <w:r w:rsidRPr="00F2397F">
            <w:rPr>
              <w:rFonts w:cs="Times New Roman"/>
              <w:spacing w:val="-5"/>
              <w:lang w:val="en-GB"/>
            </w:rPr>
            <w:fldChar w:fldCharType="end"/>
          </w:r>
        </w:p>
        <w:p w14:paraId="734EB4DB" w14:textId="77777777" w:rsidR="00F2397F" w:rsidRPr="00F2397F" w:rsidRDefault="00F2397F" w:rsidP="00F2397F">
          <w:pPr>
            <w:tabs>
              <w:tab w:val="center" w:pos="4550"/>
              <w:tab w:val="left" w:pos="5818"/>
            </w:tabs>
            <w:ind w:right="260"/>
            <w:jc w:val="right"/>
            <w:rPr>
              <w:rFonts w:ascii="Book Antiqua" w:hAnsi="Book Antiqua" w:cs="Times New Roman"/>
              <w:color w:val="0F243E" w:themeColor="text2" w:themeShade="80"/>
              <w:sz w:val="24"/>
              <w:szCs w:val="24"/>
              <w:lang w:val="en-GB"/>
            </w:rPr>
          </w:pPr>
        </w:p>
        <w:p w14:paraId="2D7D1DB6" w14:textId="77777777" w:rsidR="00F2397F" w:rsidRPr="00F2397F" w:rsidRDefault="00F2397F" w:rsidP="00F2397F">
          <w:pPr>
            <w:rPr>
              <w:rFonts w:ascii="Arial" w:hAnsi="Arial" w:cs="Arial"/>
              <w:sz w:val="20"/>
              <w:szCs w:val="24"/>
              <w:lang w:val="en-GB"/>
            </w:rPr>
          </w:pPr>
        </w:p>
      </w:tc>
    </w:tr>
  </w:tbl>
  <w:p w14:paraId="15B50DA0" w14:textId="77777777" w:rsidR="00730273" w:rsidRPr="006C7B24" w:rsidRDefault="00730273">
    <w:pPr>
      <w:pStyle w:val="Header"/>
    </w:pPr>
  </w:p>
  <w:p w14:paraId="5C3982FC" w14:textId="77777777" w:rsidR="00730273" w:rsidRPr="006C7B24" w:rsidRDefault="00730273">
    <w:pPr>
      <w:pStyle w:val="Header"/>
    </w:pPr>
  </w:p>
  <w:p w14:paraId="2562E7B9" w14:textId="77777777" w:rsidR="00730273" w:rsidRPr="006C7B24" w:rsidRDefault="00730273" w:rsidP="006C7B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4104" w14:textId="77777777" w:rsidR="00F2397F" w:rsidRDefault="00F2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0244"/>
    <w:multiLevelType w:val="singleLevel"/>
    <w:tmpl w:val="434C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53B51E3"/>
    <w:multiLevelType w:val="hybridMultilevel"/>
    <w:tmpl w:val="911A3148"/>
    <w:lvl w:ilvl="0" w:tplc="54B6374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82A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B304FA0"/>
    <w:multiLevelType w:val="hybridMultilevel"/>
    <w:tmpl w:val="863E91A6"/>
    <w:lvl w:ilvl="0" w:tplc="1E340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A21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FA67C0"/>
    <w:multiLevelType w:val="singleLevel"/>
    <w:tmpl w:val="1340F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1025E4"/>
    <w:multiLevelType w:val="hybridMultilevel"/>
    <w:tmpl w:val="9B06DC0A"/>
    <w:lvl w:ilvl="0" w:tplc="04090011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7C14B20"/>
    <w:multiLevelType w:val="hybridMultilevel"/>
    <w:tmpl w:val="F4224AF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2F479B3"/>
    <w:multiLevelType w:val="hybridMultilevel"/>
    <w:tmpl w:val="1BB43ADA"/>
    <w:lvl w:ilvl="0" w:tplc="EF0088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A8F9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46D9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CA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2043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CF2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059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C51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56F1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B661CD"/>
    <w:multiLevelType w:val="multilevel"/>
    <w:tmpl w:val="657471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83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5326712">
    <w:abstractNumId w:val="0"/>
  </w:num>
  <w:num w:numId="2" w16cid:durableId="1308053584">
    <w:abstractNumId w:val="8"/>
  </w:num>
  <w:num w:numId="3" w16cid:durableId="1807893488">
    <w:abstractNumId w:val="1"/>
  </w:num>
  <w:num w:numId="4" w16cid:durableId="598686621">
    <w:abstractNumId w:val="3"/>
  </w:num>
  <w:num w:numId="5" w16cid:durableId="1965192117">
    <w:abstractNumId w:val="7"/>
  </w:num>
  <w:num w:numId="6" w16cid:durableId="1425802105">
    <w:abstractNumId w:val="5"/>
  </w:num>
  <w:num w:numId="7" w16cid:durableId="199516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0954649">
    <w:abstractNumId w:val="6"/>
  </w:num>
  <w:num w:numId="9" w16cid:durableId="1253121456">
    <w:abstractNumId w:val="2"/>
    <w:lvlOverride w:ilvl="0">
      <w:startOverride w:val="1"/>
    </w:lvlOverride>
  </w:num>
  <w:num w:numId="10" w16cid:durableId="1683359136">
    <w:abstractNumId w:val="9"/>
  </w:num>
  <w:num w:numId="11" w16cid:durableId="1284921388">
    <w:abstractNumId w:val="4"/>
  </w:num>
  <w:num w:numId="12" w16cid:durableId="1617298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DD"/>
    <w:rsid w:val="00002E24"/>
    <w:rsid w:val="00033A86"/>
    <w:rsid w:val="000345BE"/>
    <w:rsid w:val="00046176"/>
    <w:rsid w:val="0005283B"/>
    <w:rsid w:val="00064A64"/>
    <w:rsid w:val="000730A2"/>
    <w:rsid w:val="000806E4"/>
    <w:rsid w:val="00081E57"/>
    <w:rsid w:val="00087E84"/>
    <w:rsid w:val="000919B6"/>
    <w:rsid w:val="000A56A4"/>
    <w:rsid w:val="000A63F3"/>
    <w:rsid w:val="000A6A0B"/>
    <w:rsid w:val="000E6882"/>
    <w:rsid w:val="000F52A2"/>
    <w:rsid w:val="001029D3"/>
    <w:rsid w:val="001240E8"/>
    <w:rsid w:val="00142154"/>
    <w:rsid w:val="00160208"/>
    <w:rsid w:val="00196109"/>
    <w:rsid w:val="001A3DF3"/>
    <w:rsid w:val="001C2CF8"/>
    <w:rsid w:val="001D07A7"/>
    <w:rsid w:val="001E73C2"/>
    <w:rsid w:val="0024113A"/>
    <w:rsid w:val="002629CA"/>
    <w:rsid w:val="00277B61"/>
    <w:rsid w:val="002A6836"/>
    <w:rsid w:val="002B0040"/>
    <w:rsid w:val="002F65BE"/>
    <w:rsid w:val="0030187F"/>
    <w:rsid w:val="00311F2C"/>
    <w:rsid w:val="003E0803"/>
    <w:rsid w:val="003E35DF"/>
    <w:rsid w:val="003E44B0"/>
    <w:rsid w:val="004D34E3"/>
    <w:rsid w:val="004E1EE1"/>
    <w:rsid w:val="00527C20"/>
    <w:rsid w:val="0053021A"/>
    <w:rsid w:val="00530AEC"/>
    <w:rsid w:val="0057360C"/>
    <w:rsid w:val="00575C04"/>
    <w:rsid w:val="005827F2"/>
    <w:rsid w:val="005B1BA3"/>
    <w:rsid w:val="005D42EB"/>
    <w:rsid w:val="005F6E51"/>
    <w:rsid w:val="006062FD"/>
    <w:rsid w:val="00612333"/>
    <w:rsid w:val="00617F18"/>
    <w:rsid w:val="00620AC2"/>
    <w:rsid w:val="006341B4"/>
    <w:rsid w:val="0064495A"/>
    <w:rsid w:val="00646652"/>
    <w:rsid w:val="00646C5A"/>
    <w:rsid w:val="00654B9F"/>
    <w:rsid w:val="00671675"/>
    <w:rsid w:val="006778BA"/>
    <w:rsid w:val="006A398D"/>
    <w:rsid w:val="006B518B"/>
    <w:rsid w:val="006B7491"/>
    <w:rsid w:val="006C7B24"/>
    <w:rsid w:val="006F0703"/>
    <w:rsid w:val="0070610B"/>
    <w:rsid w:val="00730273"/>
    <w:rsid w:val="00747688"/>
    <w:rsid w:val="007538E7"/>
    <w:rsid w:val="00770648"/>
    <w:rsid w:val="007E05E3"/>
    <w:rsid w:val="007E6AFD"/>
    <w:rsid w:val="007F7636"/>
    <w:rsid w:val="008338ED"/>
    <w:rsid w:val="0087743B"/>
    <w:rsid w:val="008874C9"/>
    <w:rsid w:val="00896BD1"/>
    <w:rsid w:val="008A6679"/>
    <w:rsid w:val="008A6B52"/>
    <w:rsid w:val="008D0C18"/>
    <w:rsid w:val="008F4605"/>
    <w:rsid w:val="00906412"/>
    <w:rsid w:val="00943B36"/>
    <w:rsid w:val="009C1CF9"/>
    <w:rsid w:val="009C711D"/>
    <w:rsid w:val="009D0D03"/>
    <w:rsid w:val="00A0209B"/>
    <w:rsid w:val="00A44DCD"/>
    <w:rsid w:val="00A50A7E"/>
    <w:rsid w:val="00A564C2"/>
    <w:rsid w:val="00A70DCA"/>
    <w:rsid w:val="00AB2A3F"/>
    <w:rsid w:val="00AC2055"/>
    <w:rsid w:val="00B52BB0"/>
    <w:rsid w:val="00B6367E"/>
    <w:rsid w:val="00B70089"/>
    <w:rsid w:val="00B8104B"/>
    <w:rsid w:val="00B858A5"/>
    <w:rsid w:val="00B931B4"/>
    <w:rsid w:val="00BB433E"/>
    <w:rsid w:val="00BB5CFF"/>
    <w:rsid w:val="00BC77A7"/>
    <w:rsid w:val="00BD10FC"/>
    <w:rsid w:val="00BD7AE7"/>
    <w:rsid w:val="00BE4B8D"/>
    <w:rsid w:val="00BE73C3"/>
    <w:rsid w:val="00C20057"/>
    <w:rsid w:val="00C3571F"/>
    <w:rsid w:val="00C545B8"/>
    <w:rsid w:val="00C71B65"/>
    <w:rsid w:val="00C76CCF"/>
    <w:rsid w:val="00C827AE"/>
    <w:rsid w:val="00C92234"/>
    <w:rsid w:val="00C942F6"/>
    <w:rsid w:val="00CB3353"/>
    <w:rsid w:val="00CC2DDD"/>
    <w:rsid w:val="00CD0234"/>
    <w:rsid w:val="00D00BDD"/>
    <w:rsid w:val="00D03956"/>
    <w:rsid w:val="00D30763"/>
    <w:rsid w:val="00D37140"/>
    <w:rsid w:val="00D44892"/>
    <w:rsid w:val="00D53176"/>
    <w:rsid w:val="00D767E3"/>
    <w:rsid w:val="00D81A13"/>
    <w:rsid w:val="00DA0026"/>
    <w:rsid w:val="00DA069A"/>
    <w:rsid w:val="00DD0134"/>
    <w:rsid w:val="00DD292E"/>
    <w:rsid w:val="00DD4BE9"/>
    <w:rsid w:val="00DD7BA1"/>
    <w:rsid w:val="00DE1027"/>
    <w:rsid w:val="00E5087B"/>
    <w:rsid w:val="00E558D0"/>
    <w:rsid w:val="00E61A84"/>
    <w:rsid w:val="00E77E3E"/>
    <w:rsid w:val="00E80DA6"/>
    <w:rsid w:val="00E9341B"/>
    <w:rsid w:val="00EC460D"/>
    <w:rsid w:val="00EF2F59"/>
    <w:rsid w:val="00F2397F"/>
    <w:rsid w:val="00F4201A"/>
    <w:rsid w:val="00F615A1"/>
    <w:rsid w:val="00F616B4"/>
    <w:rsid w:val="00F92AC4"/>
    <w:rsid w:val="00F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C31A8B"/>
  <w15:docId w15:val="{4759FC70-2E4B-49A4-A3AD-4261A004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E9"/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7B2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411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C1C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A6B5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7B2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460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F460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A6B52"/>
    <w:rPr>
      <w:rFonts w:ascii="Calibri" w:hAnsi="Calibri" w:cs="Calibr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CC2DDD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27F2"/>
    <w:rPr>
      <w:rFonts w:ascii="Trebuchet MS" w:hAnsi="Trebuchet MS" w:cs="Trebuchet MS"/>
    </w:rPr>
  </w:style>
  <w:style w:type="paragraph" w:styleId="Header">
    <w:name w:val="header"/>
    <w:basedOn w:val="Normal"/>
    <w:link w:val="HeaderChar"/>
    <w:uiPriority w:val="99"/>
    <w:rsid w:val="00002E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7B24"/>
    <w:rPr>
      <w:rFonts w:ascii="Trebuchet MS" w:hAnsi="Trebuchet MS" w:cs="Trebuchet MS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7B24"/>
    <w:rPr>
      <w:rFonts w:ascii="Tahoma" w:hAnsi="Tahoma" w:cs="Tahoma"/>
      <w:sz w:val="16"/>
      <w:szCs w:val="16"/>
      <w:lang w:val="en-US" w:eastAsia="en-US"/>
    </w:rPr>
  </w:style>
  <w:style w:type="character" w:styleId="PageNumber">
    <w:name w:val="page number"/>
    <w:basedOn w:val="DefaultParagraphFont"/>
    <w:uiPriority w:val="99"/>
    <w:rsid w:val="006C7B24"/>
  </w:style>
  <w:style w:type="table" w:styleId="TableGrid">
    <w:name w:val="Table Grid"/>
    <w:basedOn w:val="TableNormal"/>
    <w:uiPriority w:val="99"/>
    <w:rsid w:val="006C7B24"/>
    <w:rPr>
      <w:rFonts w:ascii="Trebuchet MS" w:hAnsi="Trebuchet MS" w:cs="Trebuchet M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rsid w:val="00087E84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8104B"/>
    <w:rPr>
      <w:rFonts w:ascii="Trebuchet MS" w:hAnsi="Trebuchet MS" w:cs="Trebuchet MS"/>
    </w:rPr>
  </w:style>
  <w:style w:type="paragraph" w:styleId="Title">
    <w:name w:val="Title"/>
    <w:basedOn w:val="Normal"/>
    <w:link w:val="TitleChar"/>
    <w:uiPriority w:val="99"/>
    <w:qFormat/>
    <w:locked/>
    <w:rsid w:val="00C71B65"/>
    <w:pPr>
      <w:jc w:val="center"/>
    </w:pPr>
    <w:rPr>
      <w:b/>
      <w:bCs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0A6A0B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D039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919B6"/>
    <w:rPr>
      <w:rFonts w:ascii="Trebuchet MS" w:hAnsi="Trebuchet MS" w:cs="Trebuchet MS"/>
    </w:rPr>
  </w:style>
  <w:style w:type="paragraph" w:styleId="ListParagraph">
    <w:name w:val="List Paragraph"/>
    <w:basedOn w:val="Normal"/>
    <w:uiPriority w:val="99"/>
    <w:qFormat/>
    <w:rsid w:val="008338E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239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Company>EEC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01/03/2007</dc:title>
  <dc:subject/>
  <dc:creator>Fanie Strauss</dc:creator>
  <cp:keywords/>
  <dc:description/>
  <cp:lastModifiedBy>Louis Mostert</cp:lastModifiedBy>
  <cp:revision>4</cp:revision>
  <cp:lastPrinted>2009-03-19T06:45:00Z</cp:lastPrinted>
  <dcterms:created xsi:type="dcterms:W3CDTF">2025-02-09T14:52:00Z</dcterms:created>
  <dcterms:modified xsi:type="dcterms:W3CDTF">2025-07-16T17:36:00Z</dcterms:modified>
</cp:coreProperties>
</file>